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9" w:rsidRPr="00D24EE9" w:rsidRDefault="00D24EE9">
      <w:pPr>
        <w:rPr>
          <w:b/>
          <w:sz w:val="32"/>
        </w:rPr>
      </w:pPr>
      <w:r w:rsidRPr="00D24EE9">
        <w:rPr>
          <w:b/>
          <w:sz w:val="32"/>
        </w:rPr>
        <w:t>New England, Middle, and Southern Colonies Map Activity</w:t>
      </w:r>
      <w:r w:rsidR="009070BB">
        <w:rPr>
          <w:b/>
          <w:sz w:val="32"/>
        </w:rPr>
        <w:t xml:space="preserve"> (40 points)</w:t>
      </w:r>
    </w:p>
    <w:p w:rsidR="00D24EE9" w:rsidRDefault="00D24EE9"/>
    <w:p w:rsidR="00D24EE9" w:rsidRPr="00D24EE9" w:rsidRDefault="00D24EE9">
      <w:pPr>
        <w:rPr>
          <w:i/>
          <w:sz w:val="28"/>
        </w:rPr>
      </w:pPr>
      <w:r w:rsidRPr="00D24EE9">
        <w:rPr>
          <w:i/>
          <w:sz w:val="28"/>
        </w:rPr>
        <w:t xml:space="preserve">On the maps provided, please LABEL the following colonies and COLOR them (each </w:t>
      </w:r>
      <w:r w:rsidR="003C5DFD">
        <w:rPr>
          <w:i/>
          <w:sz w:val="28"/>
        </w:rPr>
        <w:t xml:space="preserve">group </w:t>
      </w:r>
      <w:r w:rsidRPr="00D24EE9">
        <w:rPr>
          <w:i/>
          <w:sz w:val="28"/>
        </w:rPr>
        <w:t>with a different color)</w:t>
      </w:r>
    </w:p>
    <w:p w:rsidR="00D24EE9" w:rsidRDefault="00D24EE9">
      <w:pPr>
        <w:sectPr w:rsidR="00D24EE9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D24EE9" w:rsidRDefault="00D24EE9"/>
    <w:p w:rsidR="00D24EE9" w:rsidRPr="00D24EE9" w:rsidRDefault="00D24EE9" w:rsidP="00D24EE9">
      <w:pPr>
        <w:ind w:firstLine="720"/>
        <w:rPr>
          <w:b/>
        </w:rPr>
      </w:pPr>
      <w:r w:rsidRPr="00D24EE9">
        <w:rPr>
          <w:b/>
        </w:rPr>
        <w:t>New England</w:t>
      </w:r>
    </w:p>
    <w:p w:rsidR="00D24EE9" w:rsidRDefault="00D24EE9">
      <w:r>
        <w:tab/>
        <w:t xml:space="preserve">--Massachusetts </w:t>
      </w:r>
    </w:p>
    <w:p w:rsidR="00D24EE9" w:rsidRDefault="00D24EE9">
      <w:r>
        <w:tab/>
        <w:t>--New Hampshire</w:t>
      </w:r>
    </w:p>
    <w:p w:rsidR="00D24EE9" w:rsidRDefault="00D24EE9">
      <w:r>
        <w:tab/>
        <w:t>--Rhode Island</w:t>
      </w:r>
    </w:p>
    <w:p w:rsidR="00D24EE9" w:rsidRDefault="00D24EE9">
      <w:r>
        <w:tab/>
        <w:t>--Connecticut</w:t>
      </w:r>
    </w:p>
    <w:p w:rsidR="00D24EE9" w:rsidRDefault="00D24EE9"/>
    <w:p w:rsidR="003C5DFD" w:rsidRDefault="003C5DFD" w:rsidP="00D24EE9">
      <w:pPr>
        <w:ind w:firstLine="720"/>
        <w:rPr>
          <w:b/>
        </w:rPr>
      </w:pPr>
      <w:bookmarkStart w:id="0" w:name="_GoBack"/>
      <w:bookmarkEnd w:id="0"/>
    </w:p>
    <w:p w:rsidR="00D24EE9" w:rsidRPr="00D24EE9" w:rsidRDefault="00D24EE9" w:rsidP="00D24EE9">
      <w:pPr>
        <w:ind w:firstLine="720"/>
        <w:rPr>
          <w:b/>
        </w:rPr>
      </w:pPr>
      <w:r w:rsidRPr="00D24EE9">
        <w:rPr>
          <w:b/>
        </w:rPr>
        <w:t>Middle Colonies</w:t>
      </w:r>
    </w:p>
    <w:p w:rsidR="00D24EE9" w:rsidRDefault="00D24EE9">
      <w:r>
        <w:tab/>
        <w:t>--New York</w:t>
      </w:r>
    </w:p>
    <w:p w:rsidR="00D24EE9" w:rsidRDefault="00D24EE9">
      <w:r>
        <w:tab/>
        <w:t>--Pennsylvania</w:t>
      </w:r>
    </w:p>
    <w:p w:rsidR="00D24EE9" w:rsidRDefault="00D24EE9">
      <w:r>
        <w:tab/>
        <w:t>--New Jersey</w:t>
      </w:r>
    </w:p>
    <w:p w:rsidR="00D24EE9" w:rsidRDefault="00D24EE9">
      <w:r>
        <w:tab/>
        <w:t>--Delaware</w:t>
      </w:r>
    </w:p>
    <w:p w:rsidR="00D24EE9" w:rsidRDefault="00D24EE9"/>
    <w:p w:rsidR="00D24EE9" w:rsidRDefault="00D24EE9"/>
    <w:p w:rsidR="00D24EE9" w:rsidRPr="00D24EE9" w:rsidRDefault="00D24EE9" w:rsidP="00D24EE9">
      <w:pPr>
        <w:rPr>
          <w:b/>
        </w:rPr>
      </w:pPr>
      <w:r>
        <w:rPr>
          <w:b/>
        </w:rPr>
        <w:t xml:space="preserve">           </w:t>
      </w:r>
      <w:r w:rsidRPr="00D24EE9">
        <w:rPr>
          <w:b/>
        </w:rPr>
        <w:t>Southern Colonies</w:t>
      </w:r>
    </w:p>
    <w:p w:rsidR="00D24EE9" w:rsidRDefault="00D24EE9">
      <w:r>
        <w:tab/>
        <w:t>--Maryland</w:t>
      </w:r>
    </w:p>
    <w:p w:rsidR="00D24EE9" w:rsidRDefault="00D24EE9">
      <w:r>
        <w:tab/>
        <w:t>--Virginia</w:t>
      </w:r>
    </w:p>
    <w:p w:rsidR="00D24EE9" w:rsidRDefault="00D24EE9">
      <w:r>
        <w:tab/>
        <w:t>--North Carolina</w:t>
      </w:r>
    </w:p>
    <w:p w:rsidR="00D24EE9" w:rsidRDefault="00D24EE9">
      <w:r>
        <w:tab/>
        <w:t>--South Carolina</w:t>
      </w:r>
    </w:p>
    <w:p w:rsidR="00D24EE9" w:rsidRDefault="00D24EE9">
      <w:r>
        <w:tab/>
        <w:t>--Georgia</w:t>
      </w:r>
    </w:p>
    <w:p w:rsidR="00D24EE9" w:rsidRDefault="00D24EE9">
      <w:pPr>
        <w:rPr>
          <w:sz w:val="28"/>
        </w:rPr>
        <w:sectPr w:rsidR="00D24EE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D24EE9" w:rsidRPr="00D24EE9" w:rsidRDefault="00D24EE9">
      <w:pPr>
        <w:rPr>
          <w:sz w:val="28"/>
        </w:rPr>
      </w:pPr>
    </w:p>
    <w:p w:rsidR="00D24EE9" w:rsidRPr="00D24EE9" w:rsidRDefault="00D24EE9">
      <w:pPr>
        <w:rPr>
          <w:i/>
        </w:rPr>
      </w:pPr>
      <w:r w:rsidRPr="00D24EE9">
        <w:rPr>
          <w:i/>
          <w:sz w:val="28"/>
        </w:rPr>
        <w:t>Please also locate the following cities on the maps:</w:t>
      </w:r>
    </w:p>
    <w:p w:rsidR="00D24EE9" w:rsidRDefault="00D24EE9">
      <w:pPr>
        <w:sectPr w:rsidR="00D24E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ab/>
      </w:r>
    </w:p>
    <w:p w:rsidR="00D24EE9" w:rsidRDefault="00D24EE9">
      <w:r>
        <w:lastRenderedPageBreak/>
        <w:t xml:space="preserve"> </w:t>
      </w:r>
      <w:r>
        <w:tab/>
        <w:t>--Savannah</w:t>
      </w:r>
    </w:p>
    <w:p w:rsidR="00D24EE9" w:rsidRDefault="005730A9">
      <w:r>
        <w:tab/>
        <w:t>--Charleston (SC)</w:t>
      </w:r>
    </w:p>
    <w:p w:rsidR="00D24EE9" w:rsidRDefault="00D24EE9">
      <w:r>
        <w:tab/>
        <w:t>--Dover</w:t>
      </w:r>
    </w:p>
    <w:p w:rsidR="00D24EE9" w:rsidRDefault="00D24EE9">
      <w:r>
        <w:tab/>
        <w:t>--Philadelphia</w:t>
      </w:r>
    </w:p>
    <w:p w:rsidR="00D24EE9" w:rsidRDefault="00D24EE9">
      <w:r>
        <w:tab/>
        <w:t>--New York City</w:t>
      </w:r>
    </w:p>
    <w:p w:rsidR="00D24EE9" w:rsidRDefault="00D24EE9">
      <w:r>
        <w:lastRenderedPageBreak/>
        <w:tab/>
        <w:t>--Albany</w:t>
      </w:r>
    </w:p>
    <w:p w:rsidR="00D24EE9" w:rsidRDefault="00D24EE9">
      <w:r>
        <w:tab/>
        <w:t>--Boston</w:t>
      </w:r>
    </w:p>
    <w:p w:rsidR="00D24EE9" w:rsidRDefault="00D24EE9">
      <w:r>
        <w:tab/>
        <w:t>--Plymouth</w:t>
      </w:r>
      <w:r w:rsidR="005730A9">
        <w:t>*</w:t>
      </w:r>
    </w:p>
    <w:p w:rsidR="00D24EE9" w:rsidRDefault="00D24EE9" w:rsidP="005730A9">
      <w:pPr>
        <w:sectPr w:rsidR="00D24E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ab/>
      </w:r>
      <w:r w:rsidR="005730A9">
        <w:t>--Jamestown*</w:t>
      </w:r>
    </w:p>
    <w:p w:rsidR="003C5DFD" w:rsidRPr="005730A9" w:rsidRDefault="005730A9">
      <w:pPr>
        <w:rPr>
          <w:i/>
        </w:rPr>
      </w:pPr>
      <w:r>
        <w:lastRenderedPageBreak/>
        <w:t>*</w:t>
      </w:r>
      <w:r>
        <w:rPr>
          <w:i/>
        </w:rPr>
        <w:t>These cities will NOT be found in your book, but on a map displayed by Ms. Holloway</w:t>
      </w:r>
    </w:p>
    <w:p w:rsidR="00D24EE9" w:rsidRDefault="00D24EE9">
      <w:r>
        <w:t xml:space="preserve">I would like you to show on the map what religions were practiced in each colony.  </w:t>
      </w:r>
    </w:p>
    <w:p w:rsidR="00D24EE9" w:rsidRDefault="00D24EE9">
      <w:r>
        <w:tab/>
        <w:t xml:space="preserve">--For Puritan, draw </w:t>
      </w:r>
      <w:r w:rsidRPr="00D24EE9">
        <w:rPr>
          <w:noProof/>
        </w:rPr>
        <w:drawing>
          <wp:inline distT="0" distB="0" distL="0" distR="0">
            <wp:extent cx="466682" cy="330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4" cy="33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E9" w:rsidRDefault="003C5D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367665</wp:posOffset>
            </wp:positionV>
            <wp:extent cx="647700" cy="622300"/>
            <wp:effectExtent l="25400" t="0" r="0" b="0"/>
            <wp:wrapTight wrapText="bothSides">
              <wp:wrapPolygon edited="0">
                <wp:start x="-847" y="0"/>
                <wp:lineTo x="-847" y="21159"/>
                <wp:lineTo x="21176" y="21159"/>
                <wp:lineTo x="21176" y="0"/>
                <wp:lineTo x="-847" y="0"/>
              </wp:wrapPolygon>
            </wp:wrapTight>
            <wp:docPr id="2" name="il_fi" descr="http://easter.newarchaeology.com/d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ter.newarchaeology.com/dov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EE9">
        <w:tab/>
        <w:t>--For Quaker, draw</w:t>
      </w:r>
      <w:r w:rsidR="00D24EE9" w:rsidRPr="00D24EE9">
        <w:rPr>
          <w:noProof/>
        </w:rPr>
        <w:drawing>
          <wp:inline distT="0" distB="0" distL="0" distR="0">
            <wp:extent cx="381000" cy="3810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FD" w:rsidRDefault="00D24EE9">
      <w:r>
        <w:tab/>
      </w:r>
    </w:p>
    <w:p w:rsidR="003C5DFD" w:rsidRPr="003C5DFD" w:rsidRDefault="003C5DFD" w:rsidP="003C5DFD">
      <w:pPr>
        <w:rPr>
          <w:rFonts w:ascii="Times" w:eastAsiaTheme="minorEastAsia" w:hAnsi="Times"/>
          <w:sz w:val="20"/>
          <w:szCs w:val="20"/>
        </w:rPr>
      </w:pPr>
      <w:r>
        <w:tab/>
        <w:t xml:space="preserve">--For religious tolerance, draw </w:t>
      </w:r>
    </w:p>
    <w:p w:rsidR="00E37BD2" w:rsidRDefault="00E37BD2"/>
    <w:p w:rsidR="00E37BD2" w:rsidRDefault="00E37BD2">
      <w:r>
        <w:tab/>
      </w:r>
    </w:p>
    <w:p w:rsidR="00E37BD2" w:rsidRDefault="00E37BD2">
      <w:r>
        <w:t xml:space="preserve">Finally, I would like you to show on the map what </w:t>
      </w:r>
      <w:r w:rsidRPr="003C5DFD">
        <w:rPr>
          <w:u w:val="single"/>
        </w:rPr>
        <w:t>industries</w:t>
      </w:r>
      <w:r>
        <w:t xml:space="preserve"> were popular in each colony</w:t>
      </w:r>
      <w:r w:rsidR="005730A9">
        <w:t>, using icons of your choice</w:t>
      </w:r>
      <w:r>
        <w:t>.</w:t>
      </w:r>
    </w:p>
    <w:p w:rsidR="003C5DFD" w:rsidRDefault="00E37BD2">
      <w:r>
        <w:tab/>
      </w:r>
    </w:p>
    <w:p w:rsidR="00E37BD2" w:rsidRDefault="00E37BD2">
      <w:r>
        <w:t>Your map should include a MAP KEY and a COMPASS.  Here are some examples:</w:t>
      </w:r>
    </w:p>
    <w:p w:rsidR="00D24EE9" w:rsidRDefault="00E37BD2">
      <w:r w:rsidRPr="00E37BD2">
        <w:rPr>
          <w:noProof/>
        </w:rPr>
        <w:drawing>
          <wp:inline distT="0" distB="0" distL="0" distR="0">
            <wp:extent cx="3356697" cy="1384300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51" cy="138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37BD2">
        <w:rPr>
          <w:noProof/>
        </w:rPr>
        <w:drawing>
          <wp:inline distT="0" distB="0" distL="0" distR="0">
            <wp:extent cx="1451029" cy="1600200"/>
            <wp:effectExtent l="2540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2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EE9" w:rsidSect="00D24EE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8" w:rsidRDefault="00FB06F8" w:rsidP="00FB06F8">
      <w:r>
        <w:separator/>
      </w:r>
    </w:p>
  </w:endnote>
  <w:endnote w:type="continuationSeparator" w:id="0">
    <w:p w:rsidR="00FB06F8" w:rsidRDefault="00FB06F8" w:rsidP="00FB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8" w:rsidRDefault="00FB06F8" w:rsidP="00FB06F8">
      <w:r>
        <w:separator/>
      </w:r>
    </w:p>
  </w:footnote>
  <w:footnote w:type="continuationSeparator" w:id="0">
    <w:p w:rsidR="00FB06F8" w:rsidRDefault="00FB06F8" w:rsidP="00FB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F8" w:rsidRDefault="00FB06F8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_____________________________________________________________Date:_____________Per:____________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9"/>
    <w:rsid w:val="00311056"/>
    <w:rsid w:val="003C5DFD"/>
    <w:rsid w:val="005730A9"/>
    <w:rsid w:val="009070BB"/>
    <w:rsid w:val="00B86C90"/>
    <w:rsid w:val="00BB5971"/>
    <w:rsid w:val="00D24EE9"/>
    <w:rsid w:val="00E37BD2"/>
    <w:rsid w:val="00FB0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F8"/>
  </w:style>
  <w:style w:type="paragraph" w:styleId="Footer">
    <w:name w:val="footer"/>
    <w:basedOn w:val="Normal"/>
    <w:link w:val="FooterChar"/>
    <w:uiPriority w:val="99"/>
    <w:unhideWhenUsed/>
    <w:rsid w:val="00FB0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F8"/>
  </w:style>
  <w:style w:type="paragraph" w:styleId="Footer">
    <w:name w:val="footer"/>
    <w:basedOn w:val="Normal"/>
    <w:link w:val="FooterChar"/>
    <w:uiPriority w:val="99"/>
    <w:unhideWhenUsed/>
    <w:rsid w:val="00FB0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4</DocSecurity>
  <Lines>7</Lines>
  <Paragraphs>2</Paragraphs>
  <ScaleCrop>false</ScaleCrop>
  <Company>Whitworth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2012-09-05T18:26:00Z</dcterms:created>
  <dcterms:modified xsi:type="dcterms:W3CDTF">2012-09-05T18:26:00Z</dcterms:modified>
</cp:coreProperties>
</file>